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B3" w:rsidRPr="00815E55" w:rsidRDefault="00815E55" w:rsidP="00815E55">
      <w:pPr>
        <w:jc w:val="center"/>
        <w:rPr>
          <w:b/>
          <w:bCs/>
          <w:sz w:val="32"/>
          <w:szCs w:val="32"/>
        </w:rPr>
      </w:pPr>
      <w:r w:rsidRPr="00815E55">
        <w:rPr>
          <w:b/>
          <w:bCs/>
          <w:sz w:val="32"/>
          <w:szCs w:val="32"/>
        </w:rPr>
        <w:t>“</w:t>
      </w:r>
      <w:r w:rsidR="000940CB">
        <w:rPr>
          <w:b/>
          <w:bCs/>
          <w:sz w:val="32"/>
          <w:szCs w:val="32"/>
        </w:rPr>
        <w:t>The End Before the Beginning</w:t>
      </w:r>
      <w:r w:rsidRPr="00815E55">
        <w:rPr>
          <w:b/>
          <w:bCs/>
          <w:sz w:val="32"/>
          <w:szCs w:val="32"/>
        </w:rPr>
        <w:t>”</w:t>
      </w:r>
    </w:p>
    <w:p w:rsidR="00815E55" w:rsidRDefault="006C0419" w:rsidP="00815E55">
      <w:pPr>
        <w:jc w:val="center"/>
      </w:pPr>
      <w:r>
        <w:t>John 19:</w:t>
      </w:r>
      <w:r w:rsidR="004B26A0">
        <w:t>30</w:t>
      </w:r>
    </w:p>
    <w:p w:rsidR="00815E55" w:rsidRDefault="00815E55" w:rsidP="00815E55">
      <w:pPr>
        <w:jc w:val="center"/>
      </w:pPr>
    </w:p>
    <w:p w:rsidR="00815E55" w:rsidRDefault="00815E55" w:rsidP="00815E55">
      <w:pPr>
        <w:jc w:val="center"/>
      </w:pPr>
    </w:p>
    <w:p w:rsidR="00815E55" w:rsidRDefault="00815E55" w:rsidP="00815E55">
      <w:pPr>
        <w:jc w:val="center"/>
      </w:pPr>
      <w:r>
        <w:t>Discussion Questions</w:t>
      </w:r>
    </w:p>
    <w:p w:rsidR="00815E55" w:rsidRDefault="00815E55" w:rsidP="00815E55">
      <w:pPr>
        <w:jc w:val="center"/>
      </w:pPr>
    </w:p>
    <w:p w:rsidR="00815E55" w:rsidRDefault="00815E55" w:rsidP="00815E55">
      <w:pPr>
        <w:jc w:val="center"/>
      </w:pPr>
    </w:p>
    <w:p w:rsidR="00815E55" w:rsidRDefault="00815E55" w:rsidP="00F834C4">
      <w:r>
        <w:t xml:space="preserve">1)  </w:t>
      </w:r>
      <w:r w:rsidR="004B26A0">
        <w:t xml:space="preserve">Can you think of a recent project or task that you managed to complete?  What feelings did you </w:t>
      </w:r>
      <w:r w:rsidR="004B26A0">
        <w:tab/>
        <w:t>experience when you were able to say .. “It is finished”?  What do you imagine Jesus was</w:t>
      </w:r>
      <w:r w:rsidR="004B26A0">
        <w:tab/>
        <w:t>feeling when He uttered those words?</w:t>
      </w:r>
    </w:p>
    <w:p w:rsidR="005378DA" w:rsidRDefault="005378DA" w:rsidP="00815E55"/>
    <w:p w:rsidR="005378DA" w:rsidRDefault="005378DA" w:rsidP="00815E55"/>
    <w:p w:rsidR="001E33B4" w:rsidRDefault="005378DA" w:rsidP="00815E55">
      <w:r>
        <w:t xml:space="preserve">2)  </w:t>
      </w:r>
      <w:r w:rsidR="004B26A0">
        <w:t xml:space="preserve">Read Hebrews 2:14-15.  In what sense did Jesus “break the power” of Satan by His work on the </w:t>
      </w:r>
      <w:r w:rsidR="004B26A0">
        <w:tab/>
        <w:t xml:space="preserve">cross?  How exactly does </w:t>
      </w:r>
      <w:r w:rsidR="004B26A0">
        <w:tab/>
        <w:t xml:space="preserve">Satan hold the power of death?  How does the fear of death hold us </w:t>
      </w:r>
      <w:r w:rsidR="004B26A0">
        <w:tab/>
        <w:t>in lifelong slavery?</w:t>
      </w:r>
    </w:p>
    <w:p w:rsidR="007850AF" w:rsidRDefault="007850AF" w:rsidP="00815E55"/>
    <w:p w:rsidR="004B26A0" w:rsidRDefault="004B26A0" w:rsidP="00815E55"/>
    <w:p w:rsidR="001E33B4" w:rsidRDefault="001E33B4" w:rsidP="00A22073">
      <w:r>
        <w:t xml:space="preserve">3)  </w:t>
      </w:r>
      <w:r w:rsidR="004B26A0">
        <w:t xml:space="preserve">Do you give much thought to the activity of Satan in your life?  In what ways (if any) do you believe </w:t>
      </w:r>
      <w:r w:rsidR="004B26A0">
        <w:tab/>
        <w:t xml:space="preserve">Satan has sought to “destroy” you?  Should we be more wary of Satan and his schemes </w:t>
      </w:r>
      <w:r w:rsidR="004B26A0">
        <w:tab/>
        <w:t>(consider Zech. 3;1-2, John 8:44, 1 Peter 5:8-9)?</w:t>
      </w:r>
    </w:p>
    <w:p w:rsidR="001E33B4" w:rsidRDefault="001E33B4" w:rsidP="00815E55"/>
    <w:p w:rsidR="00F71895" w:rsidRDefault="00F71895" w:rsidP="00815E55"/>
    <w:p w:rsidR="004E3741" w:rsidRDefault="00455FAF" w:rsidP="00815E55">
      <w:r>
        <w:t>4</w:t>
      </w:r>
      <w:r w:rsidR="0080553E">
        <w:t xml:space="preserve">)  </w:t>
      </w:r>
      <w:r w:rsidR="004B26A0">
        <w:t xml:space="preserve">What reason is given in 1 Cor. 1:26-30 for God choosing to save through the cross?  Why is the </w:t>
      </w:r>
      <w:r w:rsidR="004B26A0">
        <w:tab/>
        <w:t xml:space="preserve">content of our “boasting” of such concern to God?  What might these verses suggest about </w:t>
      </w:r>
      <w:r w:rsidR="004B26A0">
        <w:tab/>
        <w:t>how we should view the world and/or interact with it?</w:t>
      </w:r>
      <w:r w:rsidR="00F71895">
        <w:t xml:space="preserve"> </w:t>
      </w:r>
    </w:p>
    <w:p w:rsidR="002D6B3D" w:rsidRDefault="002D6B3D" w:rsidP="00815E55"/>
    <w:p w:rsidR="002D6B3D" w:rsidRDefault="002D6B3D" w:rsidP="00815E55"/>
    <w:p w:rsidR="00AF2949" w:rsidRDefault="00455FAF" w:rsidP="00815E55">
      <w:r>
        <w:t>5</w:t>
      </w:r>
      <w:r w:rsidR="002D6B3D">
        <w:t xml:space="preserve">)  </w:t>
      </w:r>
      <w:r w:rsidR="004B26A0">
        <w:t xml:space="preserve">Read Hebrews 4:14-16.  Why, according to these verses, is it so important that Jesus lived as a </w:t>
      </w:r>
      <w:r w:rsidR="004B26A0">
        <w:tab/>
        <w:t xml:space="preserve">man among us and died on the cross?  What does Jesus’ example in this suggest for our own </w:t>
      </w:r>
      <w:r w:rsidR="004B26A0">
        <w:tab/>
        <w:t>ministry to others in the Body of Christ?</w:t>
      </w:r>
      <w:r w:rsidR="002D6B3D">
        <w:t xml:space="preserve"> </w:t>
      </w:r>
    </w:p>
    <w:p w:rsidR="00F71895" w:rsidRDefault="00F71895" w:rsidP="00815E55"/>
    <w:p w:rsidR="002D6B3D" w:rsidRDefault="002D6B3D" w:rsidP="00815E55"/>
    <w:p w:rsidR="004B26A0" w:rsidRDefault="00455FAF" w:rsidP="004B26A0">
      <w:r>
        <w:t>6</w:t>
      </w:r>
      <w:r w:rsidR="00AF2949">
        <w:t xml:space="preserve">)  </w:t>
      </w:r>
      <w:r w:rsidR="004B26A0">
        <w:t xml:space="preserve">What does Christ’s finishing work on the cross mean to you (peace, confidence, comfort, etc.)?  </w:t>
      </w:r>
      <w:r w:rsidR="004B26A0">
        <w:tab/>
        <w:t>What aspect of that work is the most significant for you right now?  Explain.</w:t>
      </w:r>
    </w:p>
    <w:p w:rsidR="0064125B" w:rsidRDefault="004B26A0" w:rsidP="004B26A0">
      <w:r>
        <w:t xml:space="preserve"> </w:t>
      </w:r>
    </w:p>
    <w:p w:rsidR="0064125B" w:rsidRDefault="0064125B" w:rsidP="00815E55"/>
    <w:p w:rsidR="00AF2949" w:rsidRDefault="00AF2949" w:rsidP="00815E55">
      <w:bookmarkStart w:id="0" w:name="_GoBack"/>
      <w:bookmarkEnd w:id="0"/>
    </w:p>
    <w:sectPr w:rsidR="00AF2949" w:rsidSect="00364F1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55"/>
    <w:rsid w:val="000940CB"/>
    <w:rsid w:val="000C0910"/>
    <w:rsid w:val="001E33B4"/>
    <w:rsid w:val="00290B79"/>
    <w:rsid w:val="002D6B3D"/>
    <w:rsid w:val="00364F19"/>
    <w:rsid w:val="00455FAF"/>
    <w:rsid w:val="00456D29"/>
    <w:rsid w:val="004B26A0"/>
    <w:rsid w:val="004E3741"/>
    <w:rsid w:val="005378DA"/>
    <w:rsid w:val="0064125B"/>
    <w:rsid w:val="006C0419"/>
    <w:rsid w:val="007850AF"/>
    <w:rsid w:val="007B777E"/>
    <w:rsid w:val="0080553E"/>
    <w:rsid w:val="00815E55"/>
    <w:rsid w:val="009251E2"/>
    <w:rsid w:val="00A22073"/>
    <w:rsid w:val="00A94844"/>
    <w:rsid w:val="00AC0431"/>
    <w:rsid w:val="00AC7CE0"/>
    <w:rsid w:val="00AF2949"/>
    <w:rsid w:val="00B34D54"/>
    <w:rsid w:val="00C625B5"/>
    <w:rsid w:val="00CE0380"/>
    <w:rsid w:val="00CF66D4"/>
    <w:rsid w:val="00D366B5"/>
    <w:rsid w:val="00E06F49"/>
    <w:rsid w:val="00E62A35"/>
    <w:rsid w:val="00E66975"/>
    <w:rsid w:val="00F326E3"/>
    <w:rsid w:val="00F71895"/>
    <w:rsid w:val="00F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AE01B"/>
  <w15:chartTrackingRefBased/>
  <w15:docId w15:val="{9378F989-9AC1-284A-BAEF-048ED579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265</Words>
  <Characters>1156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16</cp:revision>
  <dcterms:created xsi:type="dcterms:W3CDTF">2020-03-19T16:49:00Z</dcterms:created>
  <dcterms:modified xsi:type="dcterms:W3CDTF">2020-04-10T14:50:00Z</dcterms:modified>
</cp:coreProperties>
</file>